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04" w:rsidRPr="007121CC" w:rsidRDefault="007121CC" w:rsidP="007121C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121CC">
        <w:rPr>
          <w:rFonts w:ascii="Times New Roman" w:hAnsi="Times New Roman" w:cs="Times New Roman"/>
          <w:b w:val="0"/>
          <w:sz w:val="20"/>
        </w:rPr>
        <w:t xml:space="preserve">Мониторинг заработной платы отдельных категорий работников социальной сферы и науки </w:t>
      </w:r>
      <w:r w:rsidR="00EF478B" w:rsidRPr="007121CC">
        <w:rPr>
          <w:rFonts w:ascii="Times New Roman" w:hAnsi="Times New Roman" w:cs="Times New Roman"/>
          <w:b w:val="0"/>
          <w:sz w:val="20"/>
        </w:rPr>
        <w:t xml:space="preserve">по состоянию 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на 1 </w:t>
      </w:r>
      <w:r w:rsidR="00244E47">
        <w:rPr>
          <w:rFonts w:ascii="Times New Roman" w:hAnsi="Times New Roman" w:cs="Times New Roman"/>
          <w:b w:val="0"/>
          <w:sz w:val="20"/>
        </w:rPr>
        <w:t>янва</w:t>
      </w:r>
      <w:r>
        <w:rPr>
          <w:rFonts w:ascii="Times New Roman" w:hAnsi="Times New Roman" w:cs="Times New Roman"/>
          <w:b w:val="0"/>
          <w:sz w:val="20"/>
        </w:rPr>
        <w:t>ря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 20</w:t>
      </w:r>
      <w:r w:rsidR="004778C9" w:rsidRPr="007121CC">
        <w:rPr>
          <w:rFonts w:ascii="Times New Roman" w:hAnsi="Times New Roman" w:cs="Times New Roman"/>
          <w:b w:val="0"/>
          <w:sz w:val="20"/>
        </w:rPr>
        <w:t>2</w:t>
      </w:r>
      <w:r w:rsidR="00244E47">
        <w:rPr>
          <w:rFonts w:ascii="Times New Roman" w:hAnsi="Times New Roman" w:cs="Times New Roman"/>
          <w:b w:val="0"/>
          <w:sz w:val="20"/>
        </w:rPr>
        <w:t>2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 года</w:t>
      </w:r>
    </w:p>
    <w:p w:rsidR="00992639" w:rsidRPr="007121CC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4751"/>
        <w:gridCol w:w="851"/>
        <w:gridCol w:w="1276"/>
        <w:gridCol w:w="992"/>
        <w:gridCol w:w="992"/>
        <w:gridCol w:w="992"/>
        <w:gridCol w:w="993"/>
        <w:gridCol w:w="992"/>
        <w:gridCol w:w="992"/>
        <w:gridCol w:w="2552"/>
      </w:tblGrid>
      <w:tr w:rsidR="007121CC" w:rsidRPr="007121CC" w:rsidTr="002A38A6">
        <w:trPr>
          <w:cantSplit/>
          <w:tblHeader/>
        </w:trPr>
        <w:tc>
          <w:tcPr>
            <w:tcW w:w="352" w:type="dxa"/>
            <w:vMerge w:val="restart"/>
            <w:vAlign w:val="center"/>
          </w:tcPr>
          <w:p w:rsidR="007121CC" w:rsidRPr="00CB45F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N п/п</w:t>
            </w:r>
          </w:p>
        </w:tc>
        <w:tc>
          <w:tcPr>
            <w:tcW w:w="4751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 xml:space="preserve">Ответственный </w:t>
            </w:r>
          </w:p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Значение 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Примечание</w:t>
            </w:r>
          </w:p>
        </w:tc>
      </w:tr>
      <w:tr w:rsidR="007121CC" w:rsidRPr="007121CC" w:rsidTr="002A38A6">
        <w:trPr>
          <w:cantSplit/>
          <w:trHeight w:val="217"/>
          <w:tblHeader/>
        </w:trPr>
        <w:tc>
          <w:tcPr>
            <w:tcW w:w="352" w:type="dxa"/>
            <w:vMerge/>
            <w:vAlign w:val="center"/>
          </w:tcPr>
          <w:p w:rsidR="007121CC" w:rsidRPr="00CB45F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3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  <w:r w:rsidRPr="007121CC">
              <w:rPr>
                <w:sz w:val="15"/>
                <w:szCs w:val="15"/>
              </w:rPr>
              <w:t>2020</w:t>
            </w:r>
          </w:p>
        </w:tc>
        <w:tc>
          <w:tcPr>
            <w:tcW w:w="2977" w:type="dxa"/>
            <w:gridSpan w:val="3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  <w:r w:rsidRPr="007121CC">
              <w:rPr>
                <w:sz w:val="15"/>
                <w:szCs w:val="15"/>
              </w:rPr>
              <w:t>2021</w:t>
            </w:r>
          </w:p>
        </w:tc>
        <w:tc>
          <w:tcPr>
            <w:tcW w:w="2552" w:type="dxa"/>
            <w:vMerge/>
          </w:tcPr>
          <w:p w:rsidR="007121CC" w:rsidRPr="007121CC" w:rsidRDefault="007121CC" w:rsidP="007121CC">
            <w:pPr>
              <w:rPr>
                <w:sz w:val="15"/>
                <w:szCs w:val="15"/>
              </w:rPr>
            </w:pPr>
          </w:p>
        </w:tc>
      </w:tr>
      <w:tr w:rsidR="007121CC" w:rsidRPr="007121CC" w:rsidTr="002A38A6">
        <w:trPr>
          <w:cantSplit/>
          <w:trHeight w:val="353"/>
          <w:tblHeader/>
        </w:trPr>
        <w:tc>
          <w:tcPr>
            <w:tcW w:w="352" w:type="dxa"/>
            <w:vMerge/>
            <w:vAlign w:val="center"/>
          </w:tcPr>
          <w:p w:rsidR="007121CC" w:rsidRPr="00CB45F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отклонение</w:t>
            </w:r>
          </w:p>
        </w:tc>
        <w:tc>
          <w:tcPr>
            <w:tcW w:w="993" w:type="dxa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отклонение</w:t>
            </w:r>
          </w:p>
        </w:tc>
        <w:tc>
          <w:tcPr>
            <w:tcW w:w="2552" w:type="dxa"/>
            <w:vMerge/>
          </w:tcPr>
          <w:p w:rsidR="007121CC" w:rsidRPr="007121CC" w:rsidRDefault="007121CC" w:rsidP="007121CC">
            <w:pPr>
              <w:rPr>
                <w:sz w:val="15"/>
                <w:szCs w:val="15"/>
              </w:rPr>
            </w:pPr>
          </w:p>
        </w:tc>
      </w:tr>
      <w:tr w:rsidR="007121CC" w:rsidRPr="007121CC" w:rsidTr="002A38A6">
        <w:trPr>
          <w:trHeight w:hRule="exact" w:val="284"/>
          <w:tblHeader/>
        </w:trPr>
        <w:tc>
          <w:tcPr>
            <w:tcW w:w="352" w:type="dxa"/>
          </w:tcPr>
          <w:p w:rsidR="007121CC" w:rsidRPr="00CB45F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751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93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55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555FDE" w:rsidRPr="007121CC" w:rsidTr="004924B5">
        <w:trPr>
          <w:trHeight w:hRule="exact" w:val="719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РФ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95,2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-4,8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CB442D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-3,0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2A38A6">
        <w:trPr>
          <w:trHeight w:hRule="exact" w:val="733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96,0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-4,0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-4,1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555FDE">
        <w:trPr>
          <w:trHeight w:hRule="exact" w:val="911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113,0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+13,0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113,9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+13,9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555FDE">
        <w:trPr>
          <w:trHeight w:hRule="exact" w:val="628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91,7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-8,3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93,9</w:t>
            </w:r>
          </w:p>
        </w:tc>
        <w:tc>
          <w:tcPr>
            <w:tcW w:w="992" w:type="dxa"/>
          </w:tcPr>
          <w:p w:rsidR="00555FDE" w:rsidRPr="00626F00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-6,1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1F1679">
        <w:trPr>
          <w:trHeight w:hRule="exact" w:val="724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РФ 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0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555FDE" w:rsidRPr="007121CC" w:rsidTr="002A38A6">
        <w:trPr>
          <w:trHeight w:hRule="exact" w:val="612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751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научных сотрудников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55FDE" w:rsidRPr="00626F00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552" w:type="dxa"/>
          </w:tcPr>
          <w:p w:rsidR="00555FDE" w:rsidRPr="00626F00" w:rsidRDefault="00555FDE" w:rsidP="00555FD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0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555FDE" w:rsidRPr="007121CC" w:rsidTr="00555FDE">
        <w:trPr>
          <w:trHeight w:hRule="exact" w:val="492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751" w:type="dxa"/>
          </w:tcPr>
          <w:p w:rsidR="00555FDE" w:rsidRPr="007121CC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201,4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+1,4</w:t>
            </w:r>
          </w:p>
        </w:tc>
        <w:tc>
          <w:tcPr>
            <w:tcW w:w="993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192,2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-7,8</w:t>
            </w:r>
          </w:p>
        </w:tc>
        <w:tc>
          <w:tcPr>
            <w:tcW w:w="2552" w:type="dxa"/>
          </w:tcPr>
          <w:p w:rsidR="00555FDE" w:rsidRPr="007121CC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2A38A6">
        <w:trPr>
          <w:trHeight w:hRule="exact" w:val="604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751" w:type="dxa"/>
          </w:tcPr>
          <w:p w:rsidR="00555FDE" w:rsidRPr="007121CC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100,5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+0,5</w:t>
            </w:r>
          </w:p>
        </w:tc>
        <w:tc>
          <w:tcPr>
            <w:tcW w:w="993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EE20F5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102,6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+2,6</w:t>
            </w:r>
          </w:p>
        </w:tc>
        <w:tc>
          <w:tcPr>
            <w:tcW w:w="2552" w:type="dxa"/>
          </w:tcPr>
          <w:p w:rsidR="00555FDE" w:rsidRPr="007121CC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555FDE">
        <w:trPr>
          <w:trHeight w:hRule="exact" w:val="768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751" w:type="dxa"/>
          </w:tcPr>
          <w:p w:rsidR="00555FDE" w:rsidRPr="007121CC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99,9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-0,1</w:t>
            </w:r>
          </w:p>
        </w:tc>
        <w:tc>
          <w:tcPr>
            <w:tcW w:w="993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100,6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+0,6</w:t>
            </w:r>
          </w:p>
        </w:tc>
        <w:tc>
          <w:tcPr>
            <w:tcW w:w="2552" w:type="dxa"/>
          </w:tcPr>
          <w:p w:rsidR="00555FDE" w:rsidRPr="007121CC" w:rsidRDefault="00555FDE" w:rsidP="00555FDE">
            <w:pPr>
              <w:rPr>
                <w:sz w:val="14"/>
                <w:szCs w:val="14"/>
              </w:rPr>
            </w:pPr>
          </w:p>
        </w:tc>
      </w:tr>
      <w:tr w:rsidR="00555FDE" w:rsidRPr="007121CC" w:rsidTr="001F1679">
        <w:trPr>
          <w:trHeight w:hRule="exact" w:val="834"/>
          <w:tblHeader/>
        </w:trPr>
        <w:tc>
          <w:tcPr>
            <w:tcW w:w="352" w:type="dxa"/>
          </w:tcPr>
          <w:p w:rsidR="00555FDE" w:rsidRPr="00CB45F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751" w:type="dxa"/>
          </w:tcPr>
          <w:p w:rsidR="00555FDE" w:rsidRPr="007121CC" w:rsidRDefault="00555FDE" w:rsidP="00555FD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106,2</w:t>
            </w:r>
          </w:p>
        </w:tc>
        <w:tc>
          <w:tcPr>
            <w:tcW w:w="992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+6,2</w:t>
            </w:r>
          </w:p>
        </w:tc>
        <w:tc>
          <w:tcPr>
            <w:tcW w:w="993" w:type="dxa"/>
          </w:tcPr>
          <w:p w:rsidR="00555FDE" w:rsidRPr="007121CC" w:rsidRDefault="00555FDE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113,0</w:t>
            </w:r>
          </w:p>
        </w:tc>
        <w:tc>
          <w:tcPr>
            <w:tcW w:w="992" w:type="dxa"/>
          </w:tcPr>
          <w:p w:rsidR="00555FDE" w:rsidRPr="007121CC" w:rsidRDefault="00CB442D" w:rsidP="00555FD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+13,0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55FDE" w:rsidRPr="007121CC" w:rsidRDefault="00555FDE" w:rsidP="00555FDE">
            <w:pPr>
              <w:rPr>
                <w:sz w:val="14"/>
                <w:szCs w:val="14"/>
              </w:rPr>
            </w:pPr>
          </w:p>
        </w:tc>
      </w:tr>
    </w:tbl>
    <w:p w:rsidR="005345AF" w:rsidRPr="007121CC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8475F" w:rsidRPr="007121CC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7121CC">
        <w:rPr>
          <w:rFonts w:ascii="Times New Roman" w:hAnsi="Times New Roman" w:cs="Times New Roman"/>
          <w:sz w:val="14"/>
          <w:szCs w:val="14"/>
        </w:rPr>
        <w:t>ДОКиС</w:t>
      </w:r>
      <w:proofErr w:type="spellEnd"/>
      <w:r w:rsidRPr="007121CC">
        <w:rPr>
          <w:rFonts w:ascii="Times New Roman" w:hAnsi="Times New Roman" w:cs="Times New Roman"/>
          <w:sz w:val="14"/>
          <w:szCs w:val="14"/>
        </w:rPr>
        <w:t xml:space="preserve"> НАО – Департамент образования, культуры и спорта Ненецкого автономного округа</w:t>
      </w:r>
    </w:p>
    <w:p w:rsidR="001E0DC3" w:rsidRPr="007121CC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21CC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  <w:r w:rsidR="005A4494" w:rsidRPr="007121CC">
        <w:rPr>
          <w:rFonts w:ascii="Times New Roman" w:hAnsi="Times New Roman" w:cs="Times New Roman"/>
          <w:sz w:val="14"/>
          <w:szCs w:val="14"/>
        </w:rPr>
        <w:t>.</w:t>
      </w:r>
    </w:p>
    <w:sectPr w:rsidR="001E0DC3" w:rsidRPr="007121CC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15DF7"/>
    <w:rsid w:val="0002142D"/>
    <w:rsid w:val="000232AB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14F41"/>
    <w:rsid w:val="0011597A"/>
    <w:rsid w:val="001323AA"/>
    <w:rsid w:val="00135CB0"/>
    <w:rsid w:val="00147907"/>
    <w:rsid w:val="00161F03"/>
    <w:rsid w:val="00162E66"/>
    <w:rsid w:val="0016765B"/>
    <w:rsid w:val="00173565"/>
    <w:rsid w:val="00174B43"/>
    <w:rsid w:val="001819C9"/>
    <w:rsid w:val="0019304E"/>
    <w:rsid w:val="0019491E"/>
    <w:rsid w:val="001A7203"/>
    <w:rsid w:val="001C09B1"/>
    <w:rsid w:val="001D4D41"/>
    <w:rsid w:val="001D6A21"/>
    <w:rsid w:val="001D77F9"/>
    <w:rsid w:val="001E0DC3"/>
    <w:rsid w:val="001E50AA"/>
    <w:rsid w:val="001F0DAF"/>
    <w:rsid w:val="001F160E"/>
    <w:rsid w:val="001F1679"/>
    <w:rsid w:val="00207336"/>
    <w:rsid w:val="00215F74"/>
    <w:rsid w:val="00221965"/>
    <w:rsid w:val="002339E9"/>
    <w:rsid w:val="00233AE6"/>
    <w:rsid w:val="00236354"/>
    <w:rsid w:val="00244E47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38A6"/>
    <w:rsid w:val="002A668B"/>
    <w:rsid w:val="002B4F45"/>
    <w:rsid w:val="002B5F1B"/>
    <w:rsid w:val="002B6C6D"/>
    <w:rsid w:val="002C47BA"/>
    <w:rsid w:val="002C57EE"/>
    <w:rsid w:val="002D5C0F"/>
    <w:rsid w:val="002D7FE2"/>
    <w:rsid w:val="002F153E"/>
    <w:rsid w:val="00312164"/>
    <w:rsid w:val="003149BA"/>
    <w:rsid w:val="0031666B"/>
    <w:rsid w:val="00317DBC"/>
    <w:rsid w:val="00323400"/>
    <w:rsid w:val="00337A54"/>
    <w:rsid w:val="0034006E"/>
    <w:rsid w:val="00352043"/>
    <w:rsid w:val="00364A83"/>
    <w:rsid w:val="0036699A"/>
    <w:rsid w:val="00371DAA"/>
    <w:rsid w:val="003834A2"/>
    <w:rsid w:val="00390966"/>
    <w:rsid w:val="0039305D"/>
    <w:rsid w:val="00393A28"/>
    <w:rsid w:val="00393F71"/>
    <w:rsid w:val="003A2DD9"/>
    <w:rsid w:val="003A7394"/>
    <w:rsid w:val="003B104F"/>
    <w:rsid w:val="003B12CB"/>
    <w:rsid w:val="003B3DCB"/>
    <w:rsid w:val="003B6631"/>
    <w:rsid w:val="003B751C"/>
    <w:rsid w:val="003C3870"/>
    <w:rsid w:val="003C5C19"/>
    <w:rsid w:val="003D7486"/>
    <w:rsid w:val="003E17B4"/>
    <w:rsid w:val="003F3088"/>
    <w:rsid w:val="003F6032"/>
    <w:rsid w:val="003F7252"/>
    <w:rsid w:val="00412B84"/>
    <w:rsid w:val="00415FF8"/>
    <w:rsid w:val="00422B9D"/>
    <w:rsid w:val="00435789"/>
    <w:rsid w:val="0043676C"/>
    <w:rsid w:val="00441732"/>
    <w:rsid w:val="00441EEC"/>
    <w:rsid w:val="0045661C"/>
    <w:rsid w:val="00467599"/>
    <w:rsid w:val="0047162C"/>
    <w:rsid w:val="004776C7"/>
    <w:rsid w:val="004778C9"/>
    <w:rsid w:val="00481B4D"/>
    <w:rsid w:val="00482478"/>
    <w:rsid w:val="00486797"/>
    <w:rsid w:val="0049131B"/>
    <w:rsid w:val="004924B5"/>
    <w:rsid w:val="00493334"/>
    <w:rsid w:val="00494BBB"/>
    <w:rsid w:val="004A3B2E"/>
    <w:rsid w:val="004A7FAB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3480"/>
    <w:rsid w:val="0050623A"/>
    <w:rsid w:val="00515040"/>
    <w:rsid w:val="00516369"/>
    <w:rsid w:val="0052178F"/>
    <w:rsid w:val="0052557F"/>
    <w:rsid w:val="00530BBA"/>
    <w:rsid w:val="00533384"/>
    <w:rsid w:val="005345AF"/>
    <w:rsid w:val="00543A1D"/>
    <w:rsid w:val="00554C2A"/>
    <w:rsid w:val="00555FDE"/>
    <w:rsid w:val="00563DE4"/>
    <w:rsid w:val="005653DD"/>
    <w:rsid w:val="0056646A"/>
    <w:rsid w:val="0057078F"/>
    <w:rsid w:val="00573734"/>
    <w:rsid w:val="00575715"/>
    <w:rsid w:val="00575E43"/>
    <w:rsid w:val="005766D7"/>
    <w:rsid w:val="00581180"/>
    <w:rsid w:val="00595857"/>
    <w:rsid w:val="00597318"/>
    <w:rsid w:val="005A4494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26F00"/>
    <w:rsid w:val="00632026"/>
    <w:rsid w:val="00633339"/>
    <w:rsid w:val="0063696C"/>
    <w:rsid w:val="00652551"/>
    <w:rsid w:val="00654CEA"/>
    <w:rsid w:val="00656601"/>
    <w:rsid w:val="00664D97"/>
    <w:rsid w:val="006732FA"/>
    <w:rsid w:val="00687AD1"/>
    <w:rsid w:val="006A6497"/>
    <w:rsid w:val="006A67A9"/>
    <w:rsid w:val="006A6ECD"/>
    <w:rsid w:val="006B17FC"/>
    <w:rsid w:val="006B5190"/>
    <w:rsid w:val="006B6B28"/>
    <w:rsid w:val="006B6FF8"/>
    <w:rsid w:val="006D2562"/>
    <w:rsid w:val="006F17CA"/>
    <w:rsid w:val="00703008"/>
    <w:rsid w:val="007050C5"/>
    <w:rsid w:val="00706B26"/>
    <w:rsid w:val="007121CC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D60F0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93CAA"/>
    <w:rsid w:val="008A4033"/>
    <w:rsid w:val="008B0DA0"/>
    <w:rsid w:val="008B2350"/>
    <w:rsid w:val="008B3FE4"/>
    <w:rsid w:val="008B4F22"/>
    <w:rsid w:val="008C1955"/>
    <w:rsid w:val="008C25A9"/>
    <w:rsid w:val="008D0C52"/>
    <w:rsid w:val="008F0605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77EF3"/>
    <w:rsid w:val="009847E7"/>
    <w:rsid w:val="00990ACE"/>
    <w:rsid w:val="00992639"/>
    <w:rsid w:val="00992B55"/>
    <w:rsid w:val="00993344"/>
    <w:rsid w:val="009A1FCB"/>
    <w:rsid w:val="009A388C"/>
    <w:rsid w:val="009B3B3B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2BE9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919AC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426C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30A6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66275"/>
    <w:rsid w:val="00C81021"/>
    <w:rsid w:val="00C814AA"/>
    <w:rsid w:val="00C81F10"/>
    <w:rsid w:val="00C8296A"/>
    <w:rsid w:val="00C834ED"/>
    <w:rsid w:val="00C90DDB"/>
    <w:rsid w:val="00C92060"/>
    <w:rsid w:val="00CB0DA1"/>
    <w:rsid w:val="00CB1798"/>
    <w:rsid w:val="00CB442D"/>
    <w:rsid w:val="00CB45FC"/>
    <w:rsid w:val="00CB5811"/>
    <w:rsid w:val="00CC0A3C"/>
    <w:rsid w:val="00CC23E9"/>
    <w:rsid w:val="00CC3D2F"/>
    <w:rsid w:val="00CE5E50"/>
    <w:rsid w:val="00CF1608"/>
    <w:rsid w:val="00CF55A1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1183"/>
    <w:rsid w:val="00D32729"/>
    <w:rsid w:val="00D44C14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A42D9"/>
    <w:rsid w:val="00DB1D58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673CD"/>
    <w:rsid w:val="00E80516"/>
    <w:rsid w:val="00E825FB"/>
    <w:rsid w:val="00E82927"/>
    <w:rsid w:val="00EA6A6F"/>
    <w:rsid w:val="00EA7BC2"/>
    <w:rsid w:val="00EB0599"/>
    <w:rsid w:val="00EB57C4"/>
    <w:rsid w:val="00EB73EB"/>
    <w:rsid w:val="00EC0EC8"/>
    <w:rsid w:val="00EC184A"/>
    <w:rsid w:val="00ED163A"/>
    <w:rsid w:val="00EE20F5"/>
    <w:rsid w:val="00EE2C9B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34EE"/>
    <w:rsid w:val="00F24806"/>
    <w:rsid w:val="00F30FFB"/>
    <w:rsid w:val="00F33FB3"/>
    <w:rsid w:val="00F36905"/>
    <w:rsid w:val="00F45516"/>
    <w:rsid w:val="00F470EC"/>
    <w:rsid w:val="00F47F60"/>
    <w:rsid w:val="00F52074"/>
    <w:rsid w:val="00F55646"/>
    <w:rsid w:val="00F56750"/>
    <w:rsid w:val="00F56817"/>
    <w:rsid w:val="00F86AC1"/>
    <w:rsid w:val="00F905CB"/>
    <w:rsid w:val="00F94888"/>
    <w:rsid w:val="00F95B4A"/>
    <w:rsid w:val="00FA172A"/>
    <w:rsid w:val="00FA1B49"/>
    <w:rsid w:val="00FA255D"/>
    <w:rsid w:val="00FB0F17"/>
    <w:rsid w:val="00FB514F"/>
    <w:rsid w:val="00FC2D0E"/>
    <w:rsid w:val="00FD1DAF"/>
    <w:rsid w:val="00FD2C6A"/>
    <w:rsid w:val="00FD3A4F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3932"/>
  <w15:docId w15:val="{1AC6AB64-1124-408C-8E48-20D6DE5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3FF4-AB37-47A9-AB51-CDB6B217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93</cp:revision>
  <cp:lastPrinted>2021-07-13T13:33:00Z</cp:lastPrinted>
  <dcterms:created xsi:type="dcterms:W3CDTF">2019-07-16T13:11:00Z</dcterms:created>
  <dcterms:modified xsi:type="dcterms:W3CDTF">2022-05-04T12:59:00Z</dcterms:modified>
</cp:coreProperties>
</file>